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DEB32">
      <w:pPr>
        <w:pStyle w:val="3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 w14:paraId="7C12A19D">
      <w:pPr>
        <w:rPr>
          <w:rFonts w:hint="eastAsia"/>
          <w:highlight w:val="none"/>
        </w:rPr>
      </w:pPr>
    </w:p>
    <w:p w14:paraId="0D6B59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“有诉即办”问题工作单</w:t>
      </w:r>
    </w:p>
    <w:p w14:paraId="151169C8">
      <w:pPr>
        <w:jc w:val="righ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202</w:t>
      </w:r>
      <w:r>
        <w:rPr>
          <w:rFonts w:hint="eastAsia" w:ascii="宋体" w:hAnsi="宋体"/>
          <w:highlight w:val="none"/>
          <w:lang w:val="en-US" w:eastAsia="zh-CN"/>
        </w:rPr>
        <w:t>4</w:t>
      </w:r>
      <w:r>
        <w:rPr>
          <w:rFonts w:hint="eastAsia" w:ascii="宋体" w:hAnsi="宋体"/>
          <w:highlight w:val="none"/>
        </w:rPr>
        <w:t xml:space="preserve">年第   </w:t>
      </w:r>
      <w:r>
        <w:rPr>
          <w:rFonts w:ascii="宋体" w:hAnsi="宋体"/>
          <w:highlight w:val="none"/>
        </w:rPr>
        <w:t>号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 w14:paraId="15AB8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0" w:type="dxa"/>
            <w:noWrap w:val="0"/>
            <w:vAlign w:val="center"/>
          </w:tcPr>
          <w:p w14:paraId="4444F21E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  名</w:t>
            </w:r>
          </w:p>
          <w:p w14:paraId="17B3E0BF">
            <w:pPr>
              <w:jc w:val="center"/>
              <w:rPr>
                <w:rFonts w:hint="eastAsia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或单位名称</w:t>
            </w:r>
          </w:p>
        </w:tc>
        <w:tc>
          <w:tcPr>
            <w:tcW w:w="1510" w:type="dxa"/>
            <w:noWrap w:val="0"/>
            <w:vAlign w:val="center"/>
          </w:tcPr>
          <w:p w14:paraId="2AFFB1E8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815D89E">
            <w:pPr>
              <w:jc w:val="center"/>
              <w:rPr>
                <w:rFonts w:hint="eastAsia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单位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联系人</w:t>
            </w:r>
          </w:p>
        </w:tc>
        <w:tc>
          <w:tcPr>
            <w:tcW w:w="1510" w:type="dxa"/>
            <w:noWrap w:val="0"/>
            <w:vAlign w:val="center"/>
          </w:tcPr>
          <w:p w14:paraId="33F1176C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9C48F6C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 w14:paraId="19686AA6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 w14:paraId="367EB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10" w:type="dxa"/>
            <w:noWrap w:val="0"/>
            <w:vAlign w:val="center"/>
          </w:tcPr>
          <w:p w14:paraId="45CFBC2E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诉求反映时间</w:t>
            </w:r>
          </w:p>
        </w:tc>
        <w:tc>
          <w:tcPr>
            <w:tcW w:w="1510" w:type="dxa"/>
            <w:noWrap w:val="0"/>
            <w:vAlign w:val="center"/>
          </w:tcPr>
          <w:p w14:paraId="2FBCCE25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8DA229C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诉求反映类别</w:t>
            </w:r>
          </w:p>
        </w:tc>
        <w:tc>
          <w:tcPr>
            <w:tcW w:w="1510" w:type="dxa"/>
            <w:noWrap w:val="0"/>
            <w:vAlign w:val="center"/>
          </w:tcPr>
          <w:p w14:paraId="03C4A485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943749A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联系地址</w:t>
            </w:r>
          </w:p>
        </w:tc>
        <w:tc>
          <w:tcPr>
            <w:tcW w:w="1510" w:type="dxa"/>
            <w:noWrap w:val="0"/>
            <w:vAlign w:val="center"/>
          </w:tcPr>
          <w:p w14:paraId="63508837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 w14:paraId="0357F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Merge w:val="restart"/>
            <w:noWrap w:val="0"/>
            <w:vAlign w:val="center"/>
          </w:tcPr>
          <w:p w14:paraId="2B1CC111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诉求主要内容</w:t>
            </w:r>
          </w:p>
        </w:tc>
        <w:tc>
          <w:tcPr>
            <w:tcW w:w="4530" w:type="dxa"/>
            <w:gridSpan w:val="3"/>
            <w:vMerge w:val="restart"/>
            <w:noWrap w:val="0"/>
            <w:vAlign w:val="center"/>
          </w:tcPr>
          <w:p w14:paraId="3E60C587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0CC0013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政务服务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highlight w:val="none"/>
              </w:rPr>
              <w:t>牵头部门</w:t>
            </w:r>
          </w:p>
        </w:tc>
        <w:tc>
          <w:tcPr>
            <w:tcW w:w="1510" w:type="dxa"/>
            <w:noWrap w:val="0"/>
            <w:vAlign w:val="center"/>
          </w:tcPr>
          <w:p w14:paraId="1B6FF841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 w14:paraId="76224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Merge w:val="continue"/>
            <w:noWrap w:val="0"/>
            <w:vAlign w:val="center"/>
          </w:tcPr>
          <w:p w14:paraId="17742BB3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4530" w:type="dxa"/>
            <w:gridSpan w:val="3"/>
            <w:vMerge w:val="continue"/>
            <w:noWrap w:val="0"/>
            <w:vAlign w:val="center"/>
          </w:tcPr>
          <w:p w14:paraId="145409EC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5619B48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完成时限</w:t>
            </w:r>
          </w:p>
        </w:tc>
        <w:tc>
          <w:tcPr>
            <w:tcW w:w="1510" w:type="dxa"/>
            <w:noWrap w:val="0"/>
            <w:vAlign w:val="center"/>
          </w:tcPr>
          <w:p w14:paraId="4C1F1316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 w14:paraId="4783B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10" w:type="dxa"/>
            <w:noWrap w:val="0"/>
            <w:vAlign w:val="center"/>
          </w:tcPr>
          <w:p w14:paraId="4C9E3380">
            <w:pPr>
              <w:jc w:val="center"/>
              <w:rPr>
                <w:rFonts w:hint="eastAsia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工作单联系人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 w14:paraId="08F8C53C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D8103CB">
            <w:pPr>
              <w:jc w:val="center"/>
              <w:rPr>
                <w:rFonts w:hint="eastAsia" w:ascii="黑体" w:hAnsi="黑体" w:eastAsia="黑体" w:cs="黑体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 w14:paraId="5C149144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 w14:paraId="331DF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noWrap w:val="0"/>
            <w:vAlign w:val="center"/>
          </w:tcPr>
          <w:p w14:paraId="7C548F16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备  注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414BA9D3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</w:tbl>
    <w:p w14:paraId="6F8067EC">
      <w:pPr>
        <w:numPr>
          <w:ilvl w:val="0"/>
          <w:numId w:val="0"/>
        </w:numPr>
        <w:spacing w:line="500" w:lineRule="exact"/>
        <w:ind w:left="0" w:firstLine="0"/>
        <w:jc w:val="left"/>
        <w:rPr>
          <w:rFonts w:hint="eastAsia" w:ascii="仿宋_GB2312" w:hAnsi="Times New Roman" w:eastAsia="仿宋_GB2312" w:cs="仿宋_GB2312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注：1.公民个人反映问题的可不填写“单位联系人”。</w:t>
      </w:r>
    </w:p>
    <w:p w14:paraId="204E73A4">
      <w:pPr>
        <w:numPr>
          <w:ilvl w:val="0"/>
          <w:numId w:val="0"/>
        </w:numPr>
        <w:spacing w:line="500" w:lineRule="exact"/>
        <w:ind w:left="0" w:leftChars="0" w:firstLine="480" w:firstLineChars="200"/>
        <w:jc w:val="left"/>
        <w:rPr>
          <w:rFonts w:hint="eastAsia" w:ascii="仿宋_GB2312" w:hAnsi="Times New Roman" w:eastAsia="仿宋_GB2312" w:cs="仿宋_GB2312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仅涉及多个政务服务部门的需明确牵头部门。</w:t>
      </w:r>
    </w:p>
    <w:p w14:paraId="6162D40F">
      <w:pPr>
        <w:numPr>
          <w:ilvl w:val="0"/>
          <w:numId w:val="0"/>
        </w:numPr>
        <w:spacing w:line="500" w:lineRule="exact"/>
        <w:ind w:left="0" w:leftChars="0" w:firstLine="480" w:firstLineChars="200"/>
        <w:jc w:val="left"/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shd w:val="clear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“诉求反映类别”可根据实际情况，分为咨询、帮办、建议、投诉等</w:t>
      </w:r>
    </w:p>
    <w:sectPr>
      <w:footerReference r:id="rId3" w:type="default"/>
      <w:pgSz w:w="11906" w:h="16838"/>
      <w:pgMar w:top="170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E26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CBFE7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BFE7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ZTVlZDhlMmEzZTkwZDk0NjBhOGZmMGZlODk4YTAifQ=="/>
  </w:docVars>
  <w:rsids>
    <w:rsidRoot w:val="00AC3F13"/>
    <w:rsid w:val="002818E7"/>
    <w:rsid w:val="0034558F"/>
    <w:rsid w:val="003A3417"/>
    <w:rsid w:val="005D3304"/>
    <w:rsid w:val="0062422C"/>
    <w:rsid w:val="00633A2A"/>
    <w:rsid w:val="0073091F"/>
    <w:rsid w:val="008A1036"/>
    <w:rsid w:val="00907607"/>
    <w:rsid w:val="009D38AD"/>
    <w:rsid w:val="00A35375"/>
    <w:rsid w:val="00AC3F13"/>
    <w:rsid w:val="00BB76DD"/>
    <w:rsid w:val="00CA2A45"/>
    <w:rsid w:val="015F16AF"/>
    <w:rsid w:val="06A63AF3"/>
    <w:rsid w:val="083376BB"/>
    <w:rsid w:val="0881082B"/>
    <w:rsid w:val="0AF10769"/>
    <w:rsid w:val="0CA40E40"/>
    <w:rsid w:val="0D865199"/>
    <w:rsid w:val="1D856AE9"/>
    <w:rsid w:val="1E16506D"/>
    <w:rsid w:val="22390FDC"/>
    <w:rsid w:val="22912400"/>
    <w:rsid w:val="26A331D9"/>
    <w:rsid w:val="2AF27C49"/>
    <w:rsid w:val="2B842F99"/>
    <w:rsid w:val="2D516967"/>
    <w:rsid w:val="2D9447DC"/>
    <w:rsid w:val="2F715851"/>
    <w:rsid w:val="31E43E73"/>
    <w:rsid w:val="32272ACB"/>
    <w:rsid w:val="35E965A4"/>
    <w:rsid w:val="362037BC"/>
    <w:rsid w:val="440209A9"/>
    <w:rsid w:val="46CC3936"/>
    <w:rsid w:val="4C081052"/>
    <w:rsid w:val="4E522069"/>
    <w:rsid w:val="50EF617E"/>
    <w:rsid w:val="559D089E"/>
    <w:rsid w:val="5A774636"/>
    <w:rsid w:val="5F31076B"/>
    <w:rsid w:val="60A736BC"/>
    <w:rsid w:val="63977DC5"/>
    <w:rsid w:val="6BF16DF6"/>
    <w:rsid w:val="760D5437"/>
    <w:rsid w:val="79D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ind w:left="851" w:hanging="851"/>
      <w:outlineLvl w:val="4"/>
    </w:pPr>
    <w:rPr>
      <w:rFonts w:ascii="Calibri" w:hAnsi="Calibri" w:cs="宋体"/>
      <w:b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unhideWhenUsed/>
    <w:qFormat/>
    <w:uiPriority w:val="99"/>
    <w:pPr>
      <w:spacing w:before="240"/>
    </w:pPr>
    <w:rPr>
      <w:rFonts w:ascii="仿宋_GB2312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2185</Words>
  <Characters>2215</Characters>
  <Lines>9</Lines>
  <Paragraphs>2</Paragraphs>
  <TotalTime>5</TotalTime>
  <ScaleCrop>false</ScaleCrop>
  <LinksUpToDate>false</LinksUpToDate>
  <CharactersWithSpaces>2273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2022-07-15T00:32:00Z</dcterms:created>
  <dc:creator>dashuju</dc:creator>
  <cp:lastModifiedBy>WPS_1515079879</cp:lastModifiedBy>
  <cp:lastPrinted>2022-09-15T00:46:00Z</cp:lastPrinted>
  <dcterms:modified xsi:type="dcterms:W3CDTF">2024-12-26T06:09:02Z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CCDB46665EFE4CF0AFBEB00B9D1BE9B2_13</vt:lpwstr>
  </property>
  <property fmtid="{D5CDD505-2E9C-101B-9397-08002B2CF9AE}" pid="4" name="KSOTemplateDocerSaveRecord">
    <vt:lpwstr>eyJoZGlkIjoiNTcyZTkzY2ZkZDE5NjIxZDUyYjNlNWI0YWQ4MTVkZTkiLCJ1c2VySWQiOiIyNTU5MTcwMDcifQ==</vt:lpwstr>
  </property>
</Properties>
</file>